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6390"/>
      </w:tblGrid>
      <w:tr w:rsidR="00F204DC" w:rsidRPr="00E95599" w14:paraId="21225083" w14:textId="77777777" w:rsidTr="00651510">
        <w:tc>
          <w:tcPr>
            <w:tcW w:w="7015" w:type="dxa"/>
            <w:gridSpan w:val="2"/>
            <w:shd w:val="clear" w:color="auto" w:fill="DEEAF6" w:themeFill="accent5" w:themeFillTint="33"/>
          </w:tcPr>
          <w:p w14:paraId="3CF86AB4" w14:textId="77777777" w:rsidR="00F204DC" w:rsidRPr="00E95599" w:rsidRDefault="00F204DC" w:rsidP="00F204DC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E95599">
              <w:rPr>
                <w:b/>
                <w:bCs/>
              </w:rPr>
              <w:t>utils.h</w:t>
            </w:r>
            <w:proofErr w:type="spellEnd"/>
          </w:p>
        </w:tc>
      </w:tr>
      <w:tr w:rsidR="00F204DC" w:rsidRPr="00E95599" w14:paraId="024840FB" w14:textId="77777777" w:rsidTr="00651510">
        <w:tc>
          <w:tcPr>
            <w:tcW w:w="625" w:type="dxa"/>
          </w:tcPr>
          <w:p w14:paraId="3C777241" w14:textId="77777777" w:rsidR="00F204DC" w:rsidRPr="00E95599" w:rsidRDefault="00F204DC" w:rsidP="00F204DC">
            <w:pPr>
              <w:spacing w:after="0" w:line="240" w:lineRule="auto"/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6390" w:type="dxa"/>
          </w:tcPr>
          <w:p w14:paraId="4D66F816" w14:textId="77777777" w:rsidR="00F204DC" w:rsidRPr="00E95599" w:rsidRDefault="00F204DC" w:rsidP="00F204DC">
            <w:pPr>
              <w:spacing w:after="0" w:line="240" w:lineRule="auto"/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F204DC" w14:paraId="7CE10A81" w14:textId="77777777" w:rsidTr="00651510">
        <w:tc>
          <w:tcPr>
            <w:tcW w:w="625" w:type="dxa"/>
          </w:tcPr>
          <w:p w14:paraId="28F1A09F" w14:textId="77777777" w:rsidR="00F204DC" w:rsidRPr="00E95599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8ABB985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4EF91847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5254A63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2A395B3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18B2D6C9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FE69FEF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D924F2A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0F3F911" w14:textId="77777777" w:rsidR="00F204DC" w:rsidRDefault="00F204DC" w:rsidP="00F204DC">
            <w:pPr>
              <w:spacing w:after="0" w:line="240" w:lineRule="auto"/>
              <w:jc w:val="right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</w:tc>
        <w:tc>
          <w:tcPr>
            <w:tcW w:w="6390" w:type="dxa"/>
          </w:tcPr>
          <w:p w14:paraId="4AA6CFED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pragma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once</w:t>
            </w:r>
          </w:p>
          <w:p w14:paraId="7C838D43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(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)/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0]))</w:t>
            </w:r>
          </w:p>
          <w:p w14:paraId="5DCF3F32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2B844BE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ifdef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__DEBUG__</w:t>
            </w:r>
          </w:p>
          <w:p w14:paraId="2232163A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Pre(_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,_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msg)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(!_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&lt;&lt;__LINE__&lt;&lt;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&lt;&lt;_msg&lt;&lt;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68B6371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else</w:t>
            </w:r>
            <w:proofErr w:type="gramEnd"/>
          </w:p>
          <w:p w14:paraId="5C72E4FA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Pre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,_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msg)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</w:p>
          <w:p w14:paraId="3EC73FA2" w14:textId="77777777" w:rsidR="00F204DC" w:rsidRDefault="00F204DC" w:rsidP="00F204DC">
            <w:pPr>
              <w:spacing w:after="0" w:line="240" w:lineRule="auto"/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endif</w:t>
            </w:r>
            <w:proofErr w:type="gramEnd"/>
          </w:p>
        </w:tc>
      </w:tr>
    </w:tbl>
    <w:p w14:paraId="605D0334" w14:textId="77777777" w:rsidR="00F204DC" w:rsidRDefault="00F204DC" w:rsidP="00F204DC">
      <w:pPr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6390"/>
      </w:tblGrid>
      <w:tr w:rsidR="00F204DC" w:rsidRPr="00E95599" w14:paraId="147AF862" w14:textId="77777777" w:rsidTr="00651510">
        <w:tc>
          <w:tcPr>
            <w:tcW w:w="7092" w:type="dxa"/>
            <w:gridSpan w:val="2"/>
            <w:shd w:val="clear" w:color="auto" w:fill="DEEAF6" w:themeFill="accent5" w:themeFillTint="33"/>
          </w:tcPr>
          <w:p w14:paraId="6B50C3F8" w14:textId="77777777" w:rsidR="00F204DC" w:rsidRPr="00E95599" w:rsidRDefault="00F204DC" w:rsidP="00F204DC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master</w:t>
            </w:r>
            <w:r w:rsidRPr="00E95599">
              <w:rPr>
                <w:b/>
                <w:bCs/>
              </w:rPr>
              <w:t>.h</w:t>
            </w:r>
            <w:proofErr w:type="spellEnd"/>
          </w:p>
        </w:tc>
      </w:tr>
      <w:tr w:rsidR="00F204DC" w:rsidRPr="00E95599" w14:paraId="6EC259F4" w14:textId="77777777" w:rsidTr="00651510">
        <w:tc>
          <w:tcPr>
            <w:tcW w:w="702" w:type="dxa"/>
          </w:tcPr>
          <w:p w14:paraId="4C9781AC" w14:textId="77777777" w:rsidR="00F204DC" w:rsidRPr="00E95599" w:rsidRDefault="00F204DC" w:rsidP="00F204DC">
            <w:pPr>
              <w:spacing w:after="0" w:line="240" w:lineRule="auto"/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6390" w:type="dxa"/>
          </w:tcPr>
          <w:p w14:paraId="6B56748E" w14:textId="77777777" w:rsidR="00F204DC" w:rsidRPr="00E95599" w:rsidRDefault="00F204DC" w:rsidP="00F204DC">
            <w:pPr>
              <w:spacing w:after="0" w:line="240" w:lineRule="auto"/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F204DC" w14:paraId="290E9A6A" w14:textId="77777777" w:rsidTr="00651510">
        <w:tc>
          <w:tcPr>
            <w:tcW w:w="702" w:type="dxa"/>
          </w:tcPr>
          <w:p w14:paraId="3101D4E9" w14:textId="77777777" w:rsidR="00F204DC" w:rsidRPr="00E95599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E51BE72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103E00D" w14:textId="77777777" w:rsidR="00F204DC" w:rsidRPr="00E95599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</w:tc>
        <w:tc>
          <w:tcPr>
            <w:tcW w:w="6390" w:type="dxa"/>
          </w:tcPr>
          <w:p w14:paraId="5CB714E2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pragma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once</w:t>
            </w:r>
          </w:p>
          <w:p w14:paraId="76A90AD9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E12247C" w14:textId="77777777" w:rsidR="00F204DC" w:rsidRDefault="00F204DC" w:rsidP="00F204DC">
            <w:pPr>
              <w:spacing w:after="0" w:line="240" w:lineRule="auto"/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typedef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</w:tc>
      </w:tr>
    </w:tbl>
    <w:p w14:paraId="3046A788" w14:textId="77777777" w:rsidR="00F204DC" w:rsidRDefault="00F204DC" w:rsidP="00F204DC">
      <w:pPr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6390"/>
      </w:tblGrid>
      <w:tr w:rsidR="00F204DC" w:rsidRPr="00E95599" w14:paraId="0A6A81B5" w14:textId="77777777" w:rsidTr="00651510">
        <w:tc>
          <w:tcPr>
            <w:tcW w:w="7015" w:type="dxa"/>
            <w:gridSpan w:val="2"/>
            <w:shd w:val="clear" w:color="auto" w:fill="DEEAF6" w:themeFill="accent5" w:themeFillTint="33"/>
          </w:tcPr>
          <w:p w14:paraId="2195C9C6" w14:textId="77777777" w:rsidR="00F204DC" w:rsidRPr="00E95599" w:rsidRDefault="00F204DC" w:rsidP="00F204D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EX08-02.cpp: </w:t>
            </w:r>
            <w:r w:rsidRPr="00E95599">
              <w:rPr>
                <w:i/>
                <w:iCs/>
              </w:rPr>
              <w:t>Conditional Compilation</w:t>
            </w:r>
          </w:p>
        </w:tc>
      </w:tr>
      <w:tr w:rsidR="00F204DC" w:rsidRPr="00E95599" w14:paraId="53F8F0EA" w14:textId="77777777" w:rsidTr="00651510">
        <w:tc>
          <w:tcPr>
            <w:tcW w:w="625" w:type="dxa"/>
          </w:tcPr>
          <w:p w14:paraId="32FEA8E3" w14:textId="77777777" w:rsidR="00F204DC" w:rsidRPr="00E95599" w:rsidRDefault="00F204DC" w:rsidP="00F204DC">
            <w:pPr>
              <w:spacing w:after="0" w:line="240" w:lineRule="auto"/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6390" w:type="dxa"/>
          </w:tcPr>
          <w:p w14:paraId="6EA1E5C7" w14:textId="77777777" w:rsidR="00F204DC" w:rsidRPr="00E95599" w:rsidRDefault="00F204DC" w:rsidP="00F204DC">
            <w:pPr>
              <w:spacing w:after="0" w:line="240" w:lineRule="auto"/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F204DC" w14:paraId="02CC5CBF" w14:textId="77777777" w:rsidTr="00651510">
        <w:tc>
          <w:tcPr>
            <w:tcW w:w="625" w:type="dxa"/>
          </w:tcPr>
          <w:p w14:paraId="103F10F6" w14:textId="77777777" w:rsidR="00F204DC" w:rsidRPr="00E95599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E7A5993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6CB3CB0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DE3EF14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7C577C26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342AC40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FD6E332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1D6EE1A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D791584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93B3A07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02DE68D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6BF2780D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FF479D7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70F31554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8862AC2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0E23160B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731154FF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AF6B2E5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6539E98F" w14:textId="77777777" w:rsidR="00F204DC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79C20237" w14:textId="77777777" w:rsidR="00F204DC" w:rsidRPr="00E95599" w:rsidRDefault="00F204DC" w:rsidP="00F204D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</w:tc>
        <w:tc>
          <w:tcPr>
            <w:tcW w:w="6390" w:type="dxa"/>
          </w:tcPr>
          <w:p w14:paraId="22DBEE12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A48E634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9B4458A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master.h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63DC8125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utils.h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1D534342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E47F426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96E1FFC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Pre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0,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"x must be &gt; zero!"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</w:p>
          <w:p w14:paraId="20CDD9A5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Pre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0,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"y must be &gt; zero!"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</w:p>
          <w:p w14:paraId="14235347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!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 0) {</w:t>
            </w:r>
          </w:p>
          <w:p w14:paraId="2A3E9772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oldX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E44C349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F049D4F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oldX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%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F13DF14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861D403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C0F5773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339AA0E2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E1ACA3A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result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GCD(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0, 96);</w:t>
            </w:r>
          </w:p>
          <w:p w14:paraId="74CD01E3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result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7CE541A" w14:textId="77777777" w:rsidR="00F204DC" w:rsidRDefault="00F204DC" w:rsidP="00F2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417D665A" w14:textId="77777777" w:rsidR="00F204DC" w:rsidRDefault="00F204DC" w:rsidP="00F204DC">
            <w:pPr>
              <w:spacing w:after="0" w:line="240" w:lineRule="auto"/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750EBAE3" w14:textId="77777777" w:rsidR="00F204DC" w:rsidRDefault="00F204DC" w:rsidP="00F204DC">
      <w:pPr>
        <w:spacing w:after="0" w:line="240" w:lineRule="auto"/>
      </w:pPr>
    </w:p>
    <w:p w14:paraId="51249CD0" w14:textId="77777777" w:rsidR="00F204DC" w:rsidRDefault="00F204DC" w:rsidP="00F204DC">
      <w:pPr>
        <w:spacing w:after="0" w:line="240" w:lineRule="auto"/>
      </w:pPr>
    </w:p>
    <w:p w14:paraId="04A0BC32" w14:textId="77777777" w:rsidR="00F204DC" w:rsidRDefault="00F204DC" w:rsidP="00F204DC">
      <w:pPr>
        <w:spacing w:after="0" w:line="240" w:lineRule="auto"/>
      </w:pPr>
    </w:p>
    <w:p w14:paraId="25607B78" w14:textId="77777777" w:rsidR="00F204DC" w:rsidRDefault="00F204DC" w:rsidP="00F204DC">
      <w:pPr>
        <w:spacing w:after="0" w:line="240" w:lineRule="auto"/>
      </w:pPr>
    </w:p>
    <w:p w14:paraId="016D7201" w14:textId="77777777" w:rsidR="00F204DC" w:rsidRDefault="00F204DC" w:rsidP="00F204DC">
      <w:pPr>
        <w:spacing w:after="0" w:line="240" w:lineRule="auto"/>
      </w:pPr>
    </w:p>
    <w:p w14:paraId="64C5D0F5" w14:textId="77777777" w:rsidR="00026ABF" w:rsidRPr="00F204DC" w:rsidRDefault="00026ABF" w:rsidP="00F204DC">
      <w:pPr>
        <w:spacing w:after="0" w:line="240" w:lineRule="auto"/>
      </w:pPr>
    </w:p>
    <w:sectPr w:rsidR="00026ABF" w:rsidRPr="00F20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45"/>
    <w:rsid w:val="00026ABF"/>
    <w:rsid w:val="0082002C"/>
    <w:rsid w:val="00BB4446"/>
    <w:rsid w:val="00C73645"/>
    <w:rsid w:val="00F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6DCAB"/>
  <w15:chartTrackingRefBased/>
  <w15:docId w15:val="{FA5BDB53-147D-499F-A86C-6217DD94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2022-05-24T09:14:00Z</dcterms:created>
  <dcterms:modified xsi:type="dcterms:W3CDTF">2022-05-30T05:14:00Z</dcterms:modified>
</cp:coreProperties>
</file>